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0" w:rsidRDefault="002C1D70" w:rsidP="002C1D70">
      <w:pPr>
        <w:jc w:val="center"/>
        <w:rPr>
          <w:color w:val="FF0000"/>
          <w:sz w:val="28"/>
          <w:szCs w:val="28"/>
        </w:rPr>
      </w:pPr>
    </w:p>
    <w:p w:rsidR="003A0674" w:rsidRPr="00A127BA" w:rsidRDefault="003A0674" w:rsidP="002C1D70">
      <w:pPr>
        <w:jc w:val="center"/>
        <w:rPr>
          <w:sz w:val="28"/>
          <w:szCs w:val="28"/>
        </w:rPr>
      </w:pPr>
    </w:p>
    <w:p w:rsidR="002C1D70" w:rsidRPr="00A127BA" w:rsidRDefault="00A605A6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平成２９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:rsidR="002C1D70" w:rsidRPr="00A127BA" w:rsidRDefault="002C1D70" w:rsidP="002C1D70">
      <w:pPr>
        <w:jc w:val="right"/>
        <w:rPr>
          <w:sz w:val="24"/>
          <w:szCs w:val="24"/>
        </w:rPr>
      </w:pPr>
    </w:p>
    <w:p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:rsidR="002C1D70" w:rsidRPr="00A127BA" w:rsidRDefault="002C1D70" w:rsidP="002C1D70">
      <w:pPr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企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業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名</w:t>
      </w: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印</w:t>
      </w: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:rsidR="002C1D70" w:rsidRPr="00A127BA" w:rsidRDefault="002C1D70" w:rsidP="002C1D70"/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3A0674" w:rsidRPr="00A127BA" w:rsidRDefault="003A0674" w:rsidP="00BD3A98">
      <w:pPr>
        <w:jc w:val="right"/>
      </w:pPr>
    </w:p>
    <w:p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:rsidR="00726A99" w:rsidRPr="00A127BA" w:rsidRDefault="00726A99"/>
    <w:p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726A99" w:rsidRPr="00A127BA">
        <w:rPr>
          <w:rFonts w:hint="eastAsia"/>
          <w:sz w:val="22"/>
        </w:rPr>
        <w:t>平成２</w:t>
      </w:r>
      <w:r w:rsidR="00A605A6">
        <w:rPr>
          <w:rFonts w:hint="eastAsia"/>
          <w:sz w:val="22"/>
        </w:rPr>
        <w:t>９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26A99" w:rsidRPr="00A127BA" w:rsidRDefault="00726A99" w:rsidP="00FA21E9">
            <w:pPr>
              <w:jc w:val="center"/>
            </w:pPr>
          </w:p>
        </w:tc>
      </w:tr>
      <w:tr w:rsidR="00A127BA" w:rsidRPr="00A127BA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/>
        </w:tc>
      </w:tr>
      <w:tr w:rsidR="00A127BA" w:rsidRPr="00A127BA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:rsidTr="00404A4E">
        <w:trPr>
          <w:trHeight w:val="1557"/>
        </w:trPr>
        <w:tc>
          <w:tcPr>
            <w:tcW w:w="9199" w:type="dxa"/>
            <w:gridSpan w:val="8"/>
          </w:tcPr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>H2</w:t>
            </w:r>
            <w:r w:rsidR="00A605A6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年度</w:t>
            </w:r>
            <w:r w:rsidR="00A605A6">
              <w:rPr>
                <w:rFonts w:hint="eastAsia"/>
                <w:sz w:val="22"/>
              </w:rPr>
              <w:t xml:space="preserve">宣言内容　　　</w:t>
            </w:r>
            <w:r>
              <w:rPr>
                <w:rFonts w:hint="eastAsia"/>
                <w:sz w:val="22"/>
              </w:rPr>
              <w:t xml:space="preserve">継続　・　</w:t>
            </w:r>
            <w:r w:rsidR="00A605A6">
              <w:rPr>
                <w:rFonts w:hint="eastAsia"/>
                <w:sz w:val="22"/>
              </w:rPr>
              <w:t>変更　・　追加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0974BC" w:rsidRPr="00E831F5" w:rsidRDefault="00E831F5" w:rsidP="000974BC">
            <w:pPr>
              <w:rPr>
                <w:b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831F5">
              <w:rPr>
                <w:rFonts w:hint="eastAsia"/>
                <w:b/>
                <w:color w:val="FF0000"/>
                <w:sz w:val="22"/>
              </w:rPr>
              <w:t>・前年度宣言していただいた企業用</w:t>
            </w:r>
          </w:p>
          <w:p w:rsidR="00A605A6" w:rsidRDefault="00E831F5" w:rsidP="000974B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831F5">
              <w:rPr>
                <w:rFonts w:hint="eastAsia"/>
                <w:color w:val="FF0000"/>
                <w:sz w:val="22"/>
              </w:rPr>
              <w:t>（宣言内容に変更ない場合は「</w:t>
            </w:r>
            <w:r w:rsidRPr="00E831F5">
              <w:rPr>
                <w:rFonts w:hint="eastAsia"/>
                <w:color w:val="FF0000"/>
                <w:sz w:val="22"/>
              </w:rPr>
              <w:t>H2</w:t>
            </w:r>
            <w:r w:rsidR="00A605A6">
              <w:rPr>
                <w:rFonts w:hint="eastAsia"/>
                <w:color w:val="FF0000"/>
                <w:sz w:val="22"/>
              </w:rPr>
              <w:t>8</w:t>
            </w:r>
            <w:r w:rsidRPr="00E831F5">
              <w:rPr>
                <w:rFonts w:hint="eastAsia"/>
                <w:color w:val="FF0000"/>
                <w:sz w:val="22"/>
              </w:rPr>
              <w:t>年度</w:t>
            </w:r>
            <w:r w:rsidR="00A605A6">
              <w:rPr>
                <w:rFonts w:hint="eastAsia"/>
                <w:color w:val="FF0000"/>
                <w:sz w:val="22"/>
              </w:rPr>
              <w:t>宣言内容　継続」に〇。</w:t>
            </w:r>
          </w:p>
          <w:p w:rsidR="00E831F5" w:rsidRPr="00A127BA" w:rsidRDefault="00E831F5" w:rsidP="00A605A6">
            <w:pPr>
              <w:ind w:firstLineChars="300" w:firstLine="660"/>
              <w:rPr>
                <w:sz w:val="22"/>
              </w:rPr>
            </w:pPr>
            <w:r w:rsidRPr="00E831F5">
              <w:rPr>
                <w:rFonts w:hint="eastAsia"/>
                <w:color w:val="FF0000"/>
                <w:sz w:val="22"/>
              </w:rPr>
              <w:t>新たな内容の場合は「</w:t>
            </w:r>
            <w:r w:rsidR="00A605A6">
              <w:rPr>
                <w:rFonts w:hint="eastAsia"/>
                <w:color w:val="FF0000"/>
                <w:sz w:val="22"/>
              </w:rPr>
              <w:t>変更」、内容追加の場合は「追加」</w:t>
            </w:r>
            <w:r w:rsidRPr="00E831F5">
              <w:rPr>
                <w:rFonts w:hint="eastAsia"/>
                <w:color w:val="FF0000"/>
                <w:sz w:val="22"/>
              </w:rPr>
              <w:t>に○し、下欄に内容を記載。）</w:t>
            </w: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:rsidR="00133667" w:rsidRPr="00A127BA" w:rsidRDefault="00133667" w:rsidP="00B51E62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※サポートは申請年度のみです。</w:t>
            </w:r>
          </w:p>
        </w:tc>
      </w:tr>
      <w:tr w:rsidR="00A127BA" w:rsidRPr="00A127BA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:rsidR="00133667" w:rsidRPr="00FC2E94" w:rsidRDefault="00E8177B" w:rsidP="00E8177B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133667" w:rsidRPr="00FC2E94"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:rsidR="00133667" w:rsidRPr="00FC2E94" w:rsidRDefault="00133667" w:rsidP="008B7805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>□　コムズホームペ</w:t>
            </w:r>
            <w:bookmarkStart w:id="0" w:name="_GoBack"/>
            <w:bookmarkEnd w:id="0"/>
            <w:r w:rsidRPr="00FC2E94">
              <w:rPr>
                <w:rFonts w:hint="eastAsia"/>
                <w:sz w:val="22"/>
              </w:rPr>
              <w:t>ージやフェイスブックなどで企業名や取</w:t>
            </w:r>
            <w:r w:rsidR="000E1669" w:rsidRPr="00FC2E94">
              <w:rPr>
                <w:rFonts w:hint="eastAsia"/>
                <w:sz w:val="22"/>
              </w:rPr>
              <w:t>組</w:t>
            </w:r>
            <w:r w:rsidRPr="00FC2E94">
              <w:rPr>
                <w:rFonts w:hint="eastAsia"/>
                <w:sz w:val="22"/>
              </w:rPr>
              <w:t>状況を紹介</w:t>
            </w:r>
          </w:p>
          <w:p w:rsidR="00AA2F6C" w:rsidRPr="00FC2E94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133667" w:rsidRPr="00FC2E94">
              <w:rPr>
                <w:rFonts w:hint="eastAsia"/>
                <w:sz w:val="22"/>
              </w:rPr>
              <w:t>コムズ会議室の使用料を減免</w:t>
            </w:r>
            <w:r w:rsidR="00133667" w:rsidRPr="00FC2E94">
              <w:rPr>
                <w:rFonts w:hint="eastAsia"/>
                <w:sz w:val="18"/>
                <w:szCs w:val="18"/>
              </w:rPr>
              <w:t>（</w:t>
            </w:r>
            <w:r w:rsidRPr="00FC2E94">
              <w:rPr>
                <w:rFonts w:hint="eastAsia"/>
                <w:sz w:val="18"/>
                <w:szCs w:val="18"/>
              </w:rPr>
              <w:t>研修</w:t>
            </w:r>
            <w:r w:rsidR="00A605A6" w:rsidRPr="00FC2E94">
              <w:rPr>
                <w:rFonts w:hint="eastAsia"/>
                <w:sz w:val="18"/>
                <w:szCs w:val="18"/>
              </w:rPr>
              <w:t>や企業説明会等</w:t>
            </w:r>
            <w:r w:rsidRPr="00FC2E94">
              <w:rPr>
                <w:rFonts w:hint="eastAsia"/>
                <w:sz w:val="18"/>
                <w:szCs w:val="18"/>
              </w:rPr>
              <w:t>として使用</w:t>
            </w:r>
            <w:r w:rsidR="00FC2E94" w:rsidRPr="00FC2E94">
              <w:rPr>
                <w:rFonts w:hint="eastAsia"/>
                <w:sz w:val="18"/>
                <w:szCs w:val="18"/>
              </w:rPr>
              <w:t>の場合</w:t>
            </w:r>
            <w:r w:rsidR="00E46952" w:rsidRPr="00FC2E94">
              <w:rPr>
                <w:rFonts w:hint="eastAsia"/>
                <w:sz w:val="18"/>
                <w:szCs w:val="18"/>
              </w:rPr>
              <w:t>・年度に</w:t>
            </w:r>
            <w:r w:rsidR="00A605A6" w:rsidRPr="00FC2E94">
              <w:rPr>
                <w:rFonts w:hint="eastAsia"/>
                <w:sz w:val="18"/>
                <w:szCs w:val="18"/>
              </w:rPr>
              <w:t>２</w:t>
            </w:r>
            <w:r w:rsidR="00E46952" w:rsidRPr="00FC2E94">
              <w:rPr>
                <w:rFonts w:hint="eastAsia"/>
                <w:sz w:val="18"/>
                <w:szCs w:val="18"/>
              </w:rPr>
              <w:t>回</w:t>
            </w:r>
            <w:r w:rsidRPr="00FC2E94">
              <w:rPr>
                <w:rFonts w:hint="eastAsia"/>
                <w:sz w:val="18"/>
                <w:szCs w:val="18"/>
              </w:rPr>
              <w:t>）</w:t>
            </w:r>
          </w:p>
          <w:p w:rsidR="00C0406A" w:rsidRPr="00FC2E94" w:rsidRDefault="00C0406A" w:rsidP="008017F0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>□　人材育成のための学習会等の情報提供</w:t>
            </w:r>
          </w:p>
          <w:p w:rsidR="00A605A6" w:rsidRPr="00FC2E94" w:rsidRDefault="00A605A6" w:rsidP="00FC2E94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FC2E94" w:rsidRPr="00FC2E94">
              <w:rPr>
                <w:rFonts w:hint="eastAsia"/>
                <w:sz w:val="22"/>
              </w:rPr>
              <w:t>関係機関（市内大学</w:t>
            </w:r>
            <w:r w:rsidRPr="00FC2E94">
              <w:rPr>
                <w:rFonts w:hint="eastAsia"/>
                <w:sz w:val="22"/>
              </w:rPr>
              <w:t>等</w:t>
            </w:r>
            <w:r w:rsidR="00FC2E94" w:rsidRPr="00FC2E94">
              <w:rPr>
                <w:rFonts w:hint="eastAsia"/>
                <w:sz w:val="22"/>
              </w:rPr>
              <w:t>）</w:t>
            </w:r>
            <w:r w:rsidRPr="00FC2E94">
              <w:rPr>
                <w:rFonts w:hint="eastAsia"/>
                <w:sz w:val="22"/>
              </w:rPr>
              <w:t>に</w:t>
            </w:r>
            <w:r w:rsidR="003D182B" w:rsidRPr="00FC2E94">
              <w:rPr>
                <w:rFonts w:hint="eastAsia"/>
                <w:sz w:val="22"/>
              </w:rPr>
              <w:t>各企業の宣言内容を</w:t>
            </w:r>
            <w:r w:rsidRPr="00FC2E94">
              <w:rPr>
                <w:rFonts w:hint="eastAsia"/>
                <w:sz w:val="22"/>
              </w:rPr>
              <w:t>情報提供</w:t>
            </w:r>
          </w:p>
        </w:tc>
      </w:tr>
      <w:tr w:rsidR="00A127BA" w:rsidRPr="00A127BA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BD3A98" w:rsidRPr="00FC2E94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:rsidTr="00404A4E">
        <w:trPr>
          <w:trHeight w:val="285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  <w:tr w:rsidR="00EE5D58" w:rsidRPr="00A127BA" w:rsidTr="00404A4E">
        <w:trPr>
          <w:trHeight w:val="283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</w:tbl>
    <w:p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35" w:rsidRDefault="00984835" w:rsidP="001E7DBB">
      <w:r>
        <w:separator/>
      </w:r>
    </w:p>
  </w:endnote>
  <w:endnote w:type="continuationSeparator" w:id="0">
    <w:p w:rsidR="00984835" w:rsidRDefault="00984835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35" w:rsidRDefault="00984835" w:rsidP="001E7DBB">
      <w:r>
        <w:separator/>
      </w:r>
    </w:p>
  </w:footnote>
  <w:footnote w:type="continuationSeparator" w:id="0">
    <w:p w:rsidR="00984835" w:rsidRDefault="00984835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9"/>
    <w:rsid w:val="000974BC"/>
    <w:rsid w:val="000E1669"/>
    <w:rsid w:val="00133667"/>
    <w:rsid w:val="00170226"/>
    <w:rsid w:val="001E5399"/>
    <w:rsid w:val="001E7DBB"/>
    <w:rsid w:val="001F7370"/>
    <w:rsid w:val="00211EF6"/>
    <w:rsid w:val="002150D6"/>
    <w:rsid w:val="002C1D70"/>
    <w:rsid w:val="003811FD"/>
    <w:rsid w:val="003A0674"/>
    <w:rsid w:val="003C5FD6"/>
    <w:rsid w:val="003D182B"/>
    <w:rsid w:val="00404A4E"/>
    <w:rsid w:val="00427B19"/>
    <w:rsid w:val="00660FD8"/>
    <w:rsid w:val="006834AA"/>
    <w:rsid w:val="006865BA"/>
    <w:rsid w:val="00726A99"/>
    <w:rsid w:val="00752403"/>
    <w:rsid w:val="007A6A9C"/>
    <w:rsid w:val="008017F0"/>
    <w:rsid w:val="008B32BD"/>
    <w:rsid w:val="008B7805"/>
    <w:rsid w:val="00984835"/>
    <w:rsid w:val="00A127BA"/>
    <w:rsid w:val="00A605A6"/>
    <w:rsid w:val="00AA2F6C"/>
    <w:rsid w:val="00AE3F7E"/>
    <w:rsid w:val="00B2515A"/>
    <w:rsid w:val="00B51E62"/>
    <w:rsid w:val="00B67B5E"/>
    <w:rsid w:val="00BD3A98"/>
    <w:rsid w:val="00C0406A"/>
    <w:rsid w:val="00CE1E86"/>
    <w:rsid w:val="00D64419"/>
    <w:rsid w:val="00E46952"/>
    <w:rsid w:val="00E8177B"/>
    <w:rsid w:val="00E831F5"/>
    <w:rsid w:val="00E84A32"/>
    <w:rsid w:val="00EE5D58"/>
    <w:rsid w:val="00FA21E9"/>
    <w:rsid w:val="00FC2E9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35</cp:revision>
  <cp:lastPrinted>2016-04-05T04:02:00Z</cp:lastPrinted>
  <dcterms:created xsi:type="dcterms:W3CDTF">2015-01-17T01:08:00Z</dcterms:created>
  <dcterms:modified xsi:type="dcterms:W3CDTF">2017-05-10T07:01:00Z</dcterms:modified>
</cp:coreProperties>
</file>